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A0A82" w14:textId="77777777" w:rsidR="00F92990" w:rsidRDefault="00F92990" w:rsidP="009A70A9">
      <w:pPr>
        <w:rPr>
          <w:b/>
          <w:sz w:val="22"/>
          <w:szCs w:val="22"/>
        </w:rPr>
      </w:pPr>
    </w:p>
    <w:p w14:paraId="4CA1F74A" w14:textId="77777777" w:rsidR="00F92990" w:rsidRDefault="00FE14DE" w:rsidP="009A70A9">
      <w:pPr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30AB1CD7" wp14:editId="2F7E1FE6">
            <wp:extent cx="438150" cy="509349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46" cy="51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8B875" w14:textId="77777777" w:rsidR="00F92990" w:rsidRDefault="00F92990" w:rsidP="00F92990">
      <w:pPr>
        <w:jc w:val="center"/>
        <w:rPr>
          <w:b/>
          <w:i/>
        </w:rPr>
      </w:pPr>
      <w:r>
        <w:rPr>
          <w:b/>
          <w:i/>
        </w:rPr>
        <w:t xml:space="preserve">Formulář Městské části </w:t>
      </w:r>
      <w:proofErr w:type="gramStart"/>
      <w:r>
        <w:rPr>
          <w:b/>
          <w:i/>
        </w:rPr>
        <w:t>Praha - Běchovice</w:t>
      </w:r>
      <w:proofErr w:type="gramEnd"/>
    </w:p>
    <w:p w14:paraId="09E953E6" w14:textId="77777777" w:rsidR="00F92990" w:rsidRDefault="00F92990" w:rsidP="009A70A9">
      <w:pPr>
        <w:rPr>
          <w:b/>
          <w:sz w:val="22"/>
          <w:szCs w:val="22"/>
        </w:rPr>
      </w:pPr>
    </w:p>
    <w:p w14:paraId="5744478A" w14:textId="77777777" w:rsidR="00A331EE" w:rsidRDefault="00F92990" w:rsidP="00F92990">
      <w:pPr>
        <w:jc w:val="center"/>
        <w:rPr>
          <w:b/>
        </w:rPr>
      </w:pPr>
      <w:r w:rsidRPr="00F92990">
        <w:rPr>
          <w:b/>
        </w:rPr>
        <w:t xml:space="preserve">OHLÁŠENÍ </w:t>
      </w:r>
      <w:r w:rsidR="00A331EE">
        <w:rPr>
          <w:b/>
        </w:rPr>
        <w:t xml:space="preserve">K MÍSTNÍMU POPLATKU ZA </w:t>
      </w:r>
    </w:p>
    <w:p w14:paraId="717960AE" w14:textId="77777777" w:rsidR="00F92990" w:rsidRPr="00F92990" w:rsidRDefault="00F92990" w:rsidP="00F92990">
      <w:pPr>
        <w:jc w:val="center"/>
        <w:rPr>
          <w:b/>
        </w:rPr>
      </w:pPr>
      <w:r w:rsidRPr="00F92990">
        <w:rPr>
          <w:b/>
        </w:rPr>
        <w:t>UŽÍVÁNÍ VEŘEJNÉHO PROSTRANSTVÍ</w:t>
      </w:r>
    </w:p>
    <w:p w14:paraId="587EF476" w14:textId="77777777" w:rsidR="00F92990" w:rsidRDefault="00F92990" w:rsidP="009A70A9">
      <w:pPr>
        <w:rPr>
          <w:b/>
          <w:sz w:val="22"/>
          <w:szCs w:val="22"/>
        </w:rPr>
      </w:pPr>
    </w:p>
    <w:p w14:paraId="19753972" w14:textId="77777777" w:rsidR="00F92990" w:rsidRDefault="00F92990" w:rsidP="009A70A9">
      <w:pPr>
        <w:rPr>
          <w:b/>
          <w:sz w:val="22"/>
          <w:szCs w:val="22"/>
        </w:rPr>
      </w:pPr>
    </w:p>
    <w:p w14:paraId="41299771" w14:textId="77777777" w:rsidR="009A70A9" w:rsidRPr="00AA481C" w:rsidRDefault="009A70A9" w:rsidP="009A70A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2"/>
        <w:gridCol w:w="5750"/>
      </w:tblGrid>
      <w:tr w:rsidR="009A70A9" w14:paraId="6AF4E3F5" w14:textId="77777777" w:rsidTr="004E6271">
        <w:trPr>
          <w:trHeight w:val="851"/>
        </w:trPr>
        <w:tc>
          <w:tcPr>
            <w:tcW w:w="3348" w:type="dxa"/>
          </w:tcPr>
          <w:p w14:paraId="73A39966" w14:textId="77777777" w:rsidR="009A70A9" w:rsidRPr="004E6271" w:rsidRDefault="009A70A9" w:rsidP="00BC6BFA">
            <w:pPr>
              <w:rPr>
                <w:b/>
                <w:sz w:val="20"/>
                <w:szCs w:val="20"/>
              </w:rPr>
            </w:pPr>
          </w:p>
          <w:p w14:paraId="6640C59B" w14:textId="77777777" w:rsidR="009A70A9" w:rsidRDefault="009A70A9" w:rsidP="00BC6BFA">
            <w:pPr>
              <w:rPr>
                <w:b/>
                <w:sz w:val="20"/>
                <w:szCs w:val="20"/>
              </w:rPr>
            </w:pPr>
            <w:r w:rsidRPr="004E6271">
              <w:rPr>
                <w:b/>
                <w:sz w:val="20"/>
                <w:szCs w:val="20"/>
              </w:rPr>
              <w:t>Variabilní symbol</w:t>
            </w:r>
          </w:p>
          <w:p w14:paraId="5DE9A658" w14:textId="248E9CB1" w:rsidR="006A36B7" w:rsidRPr="004E6271" w:rsidRDefault="006A36B7" w:rsidP="00BC6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/rodné číslo/</w:t>
            </w:r>
            <w:r w:rsidR="00683134">
              <w:rPr>
                <w:b/>
                <w:sz w:val="20"/>
                <w:szCs w:val="20"/>
              </w:rPr>
              <w:t>IČ</w:t>
            </w:r>
          </w:p>
        </w:tc>
        <w:tc>
          <w:tcPr>
            <w:tcW w:w="5864" w:type="dxa"/>
          </w:tcPr>
          <w:p w14:paraId="679F7268" w14:textId="77777777" w:rsidR="009A70A9" w:rsidRDefault="009A70A9" w:rsidP="00BC6BFA"/>
        </w:tc>
      </w:tr>
      <w:tr w:rsidR="009A70A9" w14:paraId="0212020A" w14:textId="77777777" w:rsidTr="004E6271">
        <w:trPr>
          <w:trHeight w:val="851"/>
        </w:trPr>
        <w:tc>
          <w:tcPr>
            <w:tcW w:w="3348" w:type="dxa"/>
          </w:tcPr>
          <w:p w14:paraId="4FDA2896" w14:textId="77777777" w:rsidR="009A70A9" w:rsidRPr="004E6271" w:rsidRDefault="009A70A9" w:rsidP="00BC6BFA">
            <w:pPr>
              <w:rPr>
                <w:b/>
                <w:sz w:val="20"/>
                <w:szCs w:val="20"/>
              </w:rPr>
            </w:pPr>
          </w:p>
          <w:p w14:paraId="7F53E29F" w14:textId="77777777" w:rsidR="009A70A9" w:rsidRPr="004E6271" w:rsidRDefault="00171EED" w:rsidP="00BC6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POPLATNIK</w:t>
            </w:r>
          </w:p>
          <w:p w14:paraId="5029EFB0" w14:textId="77777777" w:rsidR="009A70A9" w:rsidRPr="004E6271" w:rsidRDefault="009A70A9" w:rsidP="00BC6BFA">
            <w:pPr>
              <w:rPr>
                <w:b/>
                <w:sz w:val="20"/>
                <w:szCs w:val="20"/>
              </w:rPr>
            </w:pPr>
            <w:r w:rsidRPr="004E6271">
              <w:rPr>
                <w:b/>
                <w:sz w:val="20"/>
                <w:szCs w:val="20"/>
              </w:rPr>
              <w:t>/název organizace/</w:t>
            </w:r>
          </w:p>
        </w:tc>
        <w:tc>
          <w:tcPr>
            <w:tcW w:w="5864" w:type="dxa"/>
          </w:tcPr>
          <w:p w14:paraId="73DD0B93" w14:textId="77777777" w:rsidR="009A70A9" w:rsidRDefault="009A70A9" w:rsidP="00B24E3F"/>
        </w:tc>
      </w:tr>
      <w:tr w:rsidR="009A70A9" w14:paraId="5AD07EEE" w14:textId="77777777" w:rsidTr="004E6271">
        <w:trPr>
          <w:trHeight w:val="851"/>
        </w:trPr>
        <w:tc>
          <w:tcPr>
            <w:tcW w:w="3348" w:type="dxa"/>
          </w:tcPr>
          <w:p w14:paraId="07E4E206" w14:textId="77777777" w:rsidR="009A70A9" w:rsidRPr="004E6271" w:rsidRDefault="009A70A9" w:rsidP="00BC6BFA">
            <w:pPr>
              <w:rPr>
                <w:b/>
                <w:sz w:val="20"/>
                <w:szCs w:val="20"/>
              </w:rPr>
            </w:pPr>
          </w:p>
          <w:p w14:paraId="72BFAFFC" w14:textId="77777777" w:rsidR="009A70A9" w:rsidRPr="004E6271" w:rsidRDefault="007043E8" w:rsidP="00BC6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 narození</w:t>
            </w:r>
          </w:p>
          <w:p w14:paraId="3ECF4309" w14:textId="77777777" w:rsidR="009A70A9" w:rsidRPr="004E6271" w:rsidRDefault="009A70A9" w:rsidP="00BC6BFA">
            <w:pPr>
              <w:rPr>
                <w:b/>
                <w:sz w:val="20"/>
                <w:szCs w:val="20"/>
              </w:rPr>
            </w:pPr>
            <w:r w:rsidRPr="004E6271">
              <w:rPr>
                <w:b/>
                <w:sz w:val="20"/>
                <w:szCs w:val="20"/>
              </w:rPr>
              <w:t>/IČ/</w:t>
            </w:r>
          </w:p>
        </w:tc>
        <w:tc>
          <w:tcPr>
            <w:tcW w:w="5864" w:type="dxa"/>
          </w:tcPr>
          <w:p w14:paraId="304B7B93" w14:textId="77777777" w:rsidR="009A70A9" w:rsidRDefault="009A70A9" w:rsidP="00BC6BFA"/>
        </w:tc>
      </w:tr>
      <w:tr w:rsidR="009A70A9" w14:paraId="5E2E1DF8" w14:textId="77777777" w:rsidTr="004E6271">
        <w:trPr>
          <w:trHeight w:val="851"/>
        </w:trPr>
        <w:tc>
          <w:tcPr>
            <w:tcW w:w="3348" w:type="dxa"/>
          </w:tcPr>
          <w:p w14:paraId="0BA26A13" w14:textId="77777777" w:rsidR="009A70A9" w:rsidRPr="004E6271" w:rsidRDefault="009A70A9" w:rsidP="00BC6BFA">
            <w:pPr>
              <w:rPr>
                <w:b/>
                <w:sz w:val="20"/>
                <w:szCs w:val="20"/>
              </w:rPr>
            </w:pPr>
            <w:r w:rsidRPr="004E6271">
              <w:rPr>
                <w:b/>
                <w:sz w:val="20"/>
                <w:szCs w:val="20"/>
              </w:rPr>
              <w:t>Údaje osvědčující povolení nebo oprávnění k podnikatelské nebo jiné samostatné výdělečné činnosti</w:t>
            </w:r>
          </w:p>
        </w:tc>
        <w:tc>
          <w:tcPr>
            <w:tcW w:w="5864" w:type="dxa"/>
          </w:tcPr>
          <w:p w14:paraId="70CC06CF" w14:textId="77777777" w:rsidR="009A70A9" w:rsidRDefault="009A70A9" w:rsidP="00BC6BFA"/>
        </w:tc>
      </w:tr>
      <w:tr w:rsidR="009A70A9" w14:paraId="3745477D" w14:textId="77777777" w:rsidTr="004E6271">
        <w:trPr>
          <w:trHeight w:val="851"/>
        </w:trPr>
        <w:tc>
          <w:tcPr>
            <w:tcW w:w="3348" w:type="dxa"/>
          </w:tcPr>
          <w:p w14:paraId="2A40AD27" w14:textId="77777777" w:rsidR="009A70A9" w:rsidRPr="004E6271" w:rsidRDefault="009A70A9" w:rsidP="00BC6BFA">
            <w:pPr>
              <w:rPr>
                <w:b/>
                <w:sz w:val="20"/>
                <w:szCs w:val="20"/>
              </w:rPr>
            </w:pPr>
          </w:p>
          <w:p w14:paraId="0E3F86E4" w14:textId="77777777" w:rsidR="009A70A9" w:rsidRPr="004E6271" w:rsidRDefault="009A70A9" w:rsidP="00BC6BFA">
            <w:pPr>
              <w:rPr>
                <w:b/>
                <w:sz w:val="20"/>
                <w:szCs w:val="20"/>
              </w:rPr>
            </w:pPr>
            <w:r w:rsidRPr="004E6271">
              <w:rPr>
                <w:b/>
                <w:sz w:val="20"/>
                <w:szCs w:val="20"/>
              </w:rPr>
              <w:t>Bydliště</w:t>
            </w:r>
          </w:p>
          <w:p w14:paraId="36268483" w14:textId="77777777" w:rsidR="009A70A9" w:rsidRPr="004E6271" w:rsidRDefault="009A70A9" w:rsidP="00BC6BFA">
            <w:pPr>
              <w:rPr>
                <w:b/>
                <w:sz w:val="20"/>
                <w:szCs w:val="20"/>
              </w:rPr>
            </w:pPr>
            <w:r w:rsidRPr="004E6271">
              <w:rPr>
                <w:b/>
                <w:sz w:val="20"/>
                <w:szCs w:val="20"/>
              </w:rPr>
              <w:t>/sídlo organizace/</w:t>
            </w:r>
          </w:p>
        </w:tc>
        <w:tc>
          <w:tcPr>
            <w:tcW w:w="5864" w:type="dxa"/>
          </w:tcPr>
          <w:p w14:paraId="7EB66B74" w14:textId="77777777" w:rsidR="009A70A9" w:rsidRDefault="009A70A9" w:rsidP="00487083"/>
        </w:tc>
      </w:tr>
      <w:tr w:rsidR="009A70A9" w14:paraId="56FA5C00" w14:textId="77777777" w:rsidTr="004E6271">
        <w:trPr>
          <w:trHeight w:val="851"/>
        </w:trPr>
        <w:tc>
          <w:tcPr>
            <w:tcW w:w="3348" w:type="dxa"/>
          </w:tcPr>
          <w:p w14:paraId="77D4541C" w14:textId="77777777" w:rsidR="009A70A9" w:rsidRPr="004E6271" w:rsidRDefault="009A70A9" w:rsidP="00BC6BFA">
            <w:pPr>
              <w:rPr>
                <w:b/>
                <w:sz w:val="20"/>
                <w:szCs w:val="20"/>
              </w:rPr>
            </w:pPr>
          </w:p>
          <w:p w14:paraId="27AB9DE0" w14:textId="77777777" w:rsidR="009A70A9" w:rsidRPr="004E6271" w:rsidRDefault="009A70A9" w:rsidP="00BC6BFA">
            <w:pPr>
              <w:rPr>
                <w:b/>
                <w:sz w:val="20"/>
                <w:szCs w:val="20"/>
              </w:rPr>
            </w:pPr>
            <w:r w:rsidRPr="004E6271">
              <w:rPr>
                <w:b/>
                <w:sz w:val="20"/>
                <w:szCs w:val="20"/>
              </w:rPr>
              <w:t>Číslo účtu / kód peněžního ústavu</w:t>
            </w:r>
          </w:p>
        </w:tc>
        <w:tc>
          <w:tcPr>
            <w:tcW w:w="5864" w:type="dxa"/>
          </w:tcPr>
          <w:p w14:paraId="7DD45CD5" w14:textId="77777777" w:rsidR="009A70A9" w:rsidRDefault="009A70A9" w:rsidP="00BC6BFA"/>
        </w:tc>
      </w:tr>
      <w:tr w:rsidR="009A70A9" w14:paraId="5489902A" w14:textId="77777777" w:rsidTr="004E6271">
        <w:trPr>
          <w:trHeight w:val="851"/>
        </w:trPr>
        <w:tc>
          <w:tcPr>
            <w:tcW w:w="3348" w:type="dxa"/>
          </w:tcPr>
          <w:p w14:paraId="5DA85952" w14:textId="77777777" w:rsidR="00D65A85" w:rsidRPr="004E6271" w:rsidRDefault="009A70A9" w:rsidP="00BC6BFA">
            <w:pPr>
              <w:rPr>
                <w:b/>
                <w:sz w:val="20"/>
                <w:szCs w:val="20"/>
              </w:rPr>
            </w:pPr>
            <w:r w:rsidRPr="004E6271">
              <w:rPr>
                <w:b/>
                <w:sz w:val="20"/>
                <w:szCs w:val="20"/>
              </w:rPr>
              <w:t xml:space="preserve">Rozhodnutí odboru dopravy </w:t>
            </w:r>
          </w:p>
          <w:p w14:paraId="1E777928" w14:textId="77777777" w:rsidR="009A70A9" w:rsidRPr="004E6271" w:rsidRDefault="00D65A85" w:rsidP="00BC6BFA">
            <w:pPr>
              <w:rPr>
                <w:b/>
                <w:sz w:val="20"/>
                <w:szCs w:val="20"/>
              </w:rPr>
            </w:pPr>
            <w:r w:rsidRPr="004E6271">
              <w:rPr>
                <w:b/>
                <w:sz w:val="20"/>
                <w:szCs w:val="20"/>
              </w:rPr>
              <w:t>MČ Praha 21 – Újezd nad Lesy</w:t>
            </w:r>
          </w:p>
          <w:p w14:paraId="686FA941" w14:textId="77777777" w:rsidR="009A70A9" w:rsidRPr="004E6271" w:rsidRDefault="009A70A9" w:rsidP="00BC6BFA">
            <w:pPr>
              <w:rPr>
                <w:b/>
                <w:sz w:val="20"/>
                <w:szCs w:val="20"/>
              </w:rPr>
            </w:pPr>
            <w:r w:rsidRPr="004E6271">
              <w:rPr>
                <w:b/>
                <w:sz w:val="20"/>
                <w:szCs w:val="20"/>
              </w:rPr>
              <w:t>č.j. / ze dne</w:t>
            </w:r>
          </w:p>
        </w:tc>
        <w:tc>
          <w:tcPr>
            <w:tcW w:w="5864" w:type="dxa"/>
          </w:tcPr>
          <w:p w14:paraId="1EBD0585" w14:textId="77777777" w:rsidR="009A70A9" w:rsidRDefault="009A70A9" w:rsidP="00BC6BFA"/>
        </w:tc>
      </w:tr>
      <w:tr w:rsidR="009A70A9" w14:paraId="7E78C242" w14:textId="77777777" w:rsidTr="004E6271">
        <w:trPr>
          <w:trHeight w:val="851"/>
        </w:trPr>
        <w:tc>
          <w:tcPr>
            <w:tcW w:w="3348" w:type="dxa"/>
          </w:tcPr>
          <w:p w14:paraId="3C6C74B9" w14:textId="77777777" w:rsidR="009A70A9" w:rsidRPr="004E6271" w:rsidRDefault="009A70A9" w:rsidP="00BC6BFA">
            <w:pPr>
              <w:rPr>
                <w:b/>
                <w:sz w:val="20"/>
                <w:szCs w:val="20"/>
              </w:rPr>
            </w:pPr>
          </w:p>
          <w:p w14:paraId="27C6B267" w14:textId="77777777" w:rsidR="009A70A9" w:rsidRPr="004E6271" w:rsidRDefault="009A70A9" w:rsidP="00BC6BFA">
            <w:pPr>
              <w:rPr>
                <w:b/>
                <w:sz w:val="20"/>
                <w:szCs w:val="20"/>
              </w:rPr>
            </w:pPr>
            <w:r w:rsidRPr="004E6271">
              <w:rPr>
                <w:b/>
                <w:sz w:val="20"/>
                <w:szCs w:val="20"/>
              </w:rPr>
              <w:t xml:space="preserve">Způsob </w:t>
            </w:r>
            <w:r w:rsidR="00171EED">
              <w:rPr>
                <w:b/>
                <w:sz w:val="20"/>
                <w:szCs w:val="20"/>
              </w:rPr>
              <w:t xml:space="preserve">a místo </w:t>
            </w:r>
            <w:r w:rsidRPr="004E6271">
              <w:rPr>
                <w:b/>
                <w:sz w:val="20"/>
                <w:szCs w:val="20"/>
              </w:rPr>
              <w:t xml:space="preserve">užívání </w:t>
            </w:r>
          </w:p>
          <w:p w14:paraId="0CB6E10E" w14:textId="77777777" w:rsidR="009A70A9" w:rsidRPr="004E6271" w:rsidRDefault="009A70A9" w:rsidP="00BC6BFA">
            <w:pPr>
              <w:rPr>
                <w:b/>
                <w:sz w:val="20"/>
                <w:szCs w:val="20"/>
              </w:rPr>
            </w:pPr>
            <w:r w:rsidRPr="004E6271">
              <w:rPr>
                <w:b/>
                <w:sz w:val="20"/>
                <w:szCs w:val="20"/>
              </w:rPr>
              <w:t>veřejného prostranství</w:t>
            </w:r>
          </w:p>
        </w:tc>
        <w:tc>
          <w:tcPr>
            <w:tcW w:w="5864" w:type="dxa"/>
          </w:tcPr>
          <w:p w14:paraId="5EE47C13" w14:textId="77777777" w:rsidR="009A70A9" w:rsidRDefault="009A70A9" w:rsidP="00C91B9B"/>
        </w:tc>
      </w:tr>
      <w:tr w:rsidR="009A70A9" w14:paraId="3EB5159A" w14:textId="77777777" w:rsidTr="004E6271">
        <w:trPr>
          <w:trHeight w:val="851"/>
        </w:trPr>
        <w:tc>
          <w:tcPr>
            <w:tcW w:w="3348" w:type="dxa"/>
          </w:tcPr>
          <w:p w14:paraId="79C16A9D" w14:textId="77777777" w:rsidR="009A70A9" w:rsidRPr="004E6271" w:rsidRDefault="009A70A9" w:rsidP="00BC6BFA">
            <w:pPr>
              <w:rPr>
                <w:b/>
                <w:sz w:val="20"/>
                <w:szCs w:val="20"/>
              </w:rPr>
            </w:pPr>
          </w:p>
          <w:p w14:paraId="0C2406FE" w14:textId="77777777" w:rsidR="009A70A9" w:rsidRPr="004E6271" w:rsidRDefault="009A70A9" w:rsidP="00BC6BFA">
            <w:pPr>
              <w:rPr>
                <w:b/>
                <w:sz w:val="20"/>
                <w:szCs w:val="20"/>
              </w:rPr>
            </w:pPr>
            <w:r w:rsidRPr="004E6271">
              <w:rPr>
                <w:b/>
                <w:sz w:val="20"/>
                <w:szCs w:val="20"/>
              </w:rPr>
              <w:t>Doba užívání od / do</w:t>
            </w:r>
          </w:p>
          <w:p w14:paraId="5D2CFEC9" w14:textId="77777777" w:rsidR="009A70A9" w:rsidRPr="004E6271" w:rsidRDefault="009A70A9" w:rsidP="00BC6BFA">
            <w:pPr>
              <w:rPr>
                <w:b/>
                <w:sz w:val="20"/>
                <w:szCs w:val="20"/>
              </w:rPr>
            </w:pPr>
            <w:r w:rsidRPr="004E6271">
              <w:rPr>
                <w:b/>
                <w:sz w:val="20"/>
                <w:szCs w:val="20"/>
              </w:rPr>
              <w:t>(= první a poslední den)</w:t>
            </w:r>
          </w:p>
        </w:tc>
        <w:tc>
          <w:tcPr>
            <w:tcW w:w="5864" w:type="dxa"/>
          </w:tcPr>
          <w:p w14:paraId="22374DEC" w14:textId="77777777" w:rsidR="009A70A9" w:rsidRDefault="009A70A9" w:rsidP="0011736D"/>
        </w:tc>
      </w:tr>
      <w:tr w:rsidR="009A70A9" w14:paraId="0A7D3EE0" w14:textId="77777777" w:rsidTr="004E6271">
        <w:trPr>
          <w:trHeight w:val="851"/>
        </w:trPr>
        <w:tc>
          <w:tcPr>
            <w:tcW w:w="3348" w:type="dxa"/>
          </w:tcPr>
          <w:p w14:paraId="440A77A2" w14:textId="77777777" w:rsidR="009A70A9" w:rsidRPr="004E6271" w:rsidRDefault="009A70A9" w:rsidP="00BC6BFA">
            <w:pPr>
              <w:rPr>
                <w:b/>
                <w:sz w:val="20"/>
                <w:szCs w:val="20"/>
              </w:rPr>
            </w:pPr>
          </w:p>
          <w:p w14:paraId="609C4EA7" w14:textId="77777777" w:rsidR="009A70A9" w:rsidRPr="004E6271" w:rsidRDefault="009A70A9" w:rsidP="00BC6BFA">
            <w:pPr>
              <w:rPr>
                <w:b/>
                <w:sz w:val="20"/>
                <w:szCs w:val="20"/>
              </w:rPr>
            </w:pPr>
            <w:r w:rsidRPr="004E6271">
              <w:rPr>
                <w:b/>
                <w:sz w:val="20"/>
                <w:szCs w:val="20"/>
              </w:rPr>
              <w:t>Rozsah užívání v m²</w:t>
            </w:r>
          </w:p>
        </w:tc>
        <w:tc>
          <w:tcPr>
            <w:tcW w:w="5864" w:type="dxa"/>
          </w:tcPr>
          <w:p w14:paraId="67823D79" w14:textId="77777777" w:rsidR="009A70A9" w:rsidRPr="00836036" w:rsidRDefault="009A70A9" w:rsidP="00836036"/>
        </w:tc>
      </w:tr>
      <w:tr w:rsidR="009A70A9" w14:paraId="2C7248A9" w14:textId="77777777" w:rsidTr="004E6271">
        <w:trPr>
          <w:trHeight w:val="851"/>
        </w:trPr>
        <w:tc>
          <w:tcPr>
            <w:tcW w:w="3348" w:type="dxa"/>
          </w:tcPr>
          <w:p w14:paraId="01E1CAC8" w14:textId="77777777" w:rsidR="009A70A9" w:rsidRPr="004E6271" w:rsidRDefault="009A70A9" w:rsidP="00BC6BFA">
            <w:pPr>
              <w:rPr>
                <w:b/>
                <w:sz w:val="20"/>
                <w:szCs w:val="20"/>
              </w:rPr>
            </w:pPr>
          </w:p>
          <w:p w14:paraId="4E2CFEFF" w14:textId="77777777" w:rsidR="009A70A9" w:rsidRPr="004E6271" w:rsidRDefault="009A70A9" w:rsidP="00BC6BFA">
            <w:pPr>
              <w:rPr>
                <w:b/>
                <w:sz w:val="20"/>
                <w:szCs w:val="20"/>
              </w:rPr>
            </w:pPr>
            <w:r w:rsidRPr="004E6271">
              <w:rPr>
                <w:b/>
                <w:sz w:val="20"/>
                <w:szCs w:val="20"/>
              </w:rPr>
              <w:t>Vyčíslení místního poplatku za užívání veřejného prostranství v Kč</w:t>
            </w:r>
          </w:p>
        </w:tc>
        <w:tc>
          <w:tcPr>
            <w:tcW w:w="5864" w:type="dxa"/>
          </w:tcPr>
          <w:p w14:paraId="2F3F5A27" w14:textId="77777777" w:rsidR="00CC79E7" w:rsidRDefault="00CC79E7" w:rsidP="00CC79E7"/>
        </w:tc>
      </w:tr>
      <w:tr w:rsidR="009A70A9" w14:paraId="04B47411" w14:textId="77777777" w:rsidTr="004E6271">
        <w:trPr>
          <w:trHeight w:val="851"/>
        </w:trPr>
        <w:tc>
          <w:tcPr>
            <w:tcW w:w="3348" w:type="dxa"/>
          </w:tcPr>
          <w:p w14:paraId="375A419A" w14:textId="77777777" w:rsidR="009A70A9" w:rsidRPr="004E6271" w:rsidRDefault="009A70A9" w:rsidP="00BC6BFA">
            <w:pPr>
              <w:rPr>
                <w:b/>
                <w:sz w:val="20"/>
                <w:szCs w:val="20"/>
              </w:rPr>
            </w:pPr>
          </w:p>
          <w:p w14:paraId="1C93925B" w14:textId="77777777" w:rsidR="009A70A9" w:rsidRPr="004E6271" w:rsidRDefault="009A70A9" w:rsidP="00BC6BFA">
            <w:pPr>
              <w:rPr>
                <w:b/>
                <w:sz w:val="20"/>
                <w:szCs w:val="20"/>
              </w:rPr>
            </w:pPr>
            <w:r w:rsidRPr="004E6271">
              <w:rPr>
                <w:b/>
                <w:sz w:val="20"/>
                <w:szCs w:val="20"/>
              </w:rPr>
              <w:t xml:space="preserve">Datum, jméno a podpis osoby oprávněné jednat za </w:t>
            </w:r>
            <w:r w:rsidR="00D65A85" w:rsidRPr="004E6271">
              <w:rPr>
                <w:b/>
                <w:sz w:val="20"/>
                <w:szCs w:val="20"/>
              </w:rPr>
              <w:t>žadatele</w:t>
            </w:r>
          </w:p>
          <w:p w14:paraId="646265A1" w14:textId="77777777" w:rsidR="009A70A9" w:rsidRPr="004E6271" w:rsidRDefault="009A70A9" w:rsidP="00BC6BFA">
            <w:pPr>
              <w:rPr>
                <w:b/>
                <w:sz w:val="20"/>
                <w:szCs w:val="20"/>
              </w:rPr>
            </w:pPr>
          </w:p>
          <w:p w14:paraId="2DE1B0A6" w14:textId="77777777" w:rsidR="009A70A9" w:rsidRPr="004E6271" w:rsidRDefault="009A70A9" w:rsidP="00BC6BFA">
            <w:pPr>
              <w:rPr>
                <w:b/>
                <w:sz w:val="20"/>
                <w:szCs w:val="20"/>
              </w:rPr>
            </w:pPr>
          </w:p>
        </w:tc>
        <w:tc>
          <w:tcPr>
            <w:tcW w:w="5864" w:type="dxa"/>
          </w:tcPr>
          <w:p w14:paraId="46429E01" w14:textId="77777777" w:rsidR="009A70A9" w:rsidRDefault="009A70A9" w:rsidP="000C07E2"/>
        </w:tc>
      </w:tr>
    </w:tbl>
    <w:p w14:paraId="19D572A4" w14:textId="77777777" w:rsidR="009A70A9" w:rsidRPr="00356128" w:rsidRDefault="009A70A9" w:rsidP="009A70A9">
      <w:pPr>
        <w:rPr>
          <w:sz w:val="20"/>
          <w:szCs w:val="20"/>
        </w:rPr>
      </w:pPr>
      <w:r w:rsidRPr="00356128">
        <w:rPr>
          <w:b/>
          <w:sz w:val="20"/>
          <w:szCs w:val="20"/>
        </w:rPr>
        <w:t>Pokyny k vyplnění ohlášení</w:t>
      </w:r>
    </w:p>
    <w:p w14:paraId="2C9BB57A" w14:textId="77777777" w:rsidR="009A70A9" w:rsidRDefault="009A70A9" w:rsidP="00496B83">
      <w:pPr>
        <w:numPr>
          <w:ilvl w:val="0"/>
          <w:numId w:val="1"/>
        </w:numPr>
        <w:jc w:val="both"/>
        <w:rPr>
          <w:sz w:val="20"/>
          <w:szCs w:val="20"/>
        </w:rPr>
      </w:pPr>
      <w:r w:rsidRPr="003575B7">
        <w:rPr>
          <w:sz w:val="20"/>
          <w:szCs w:val="20"/>
        </w:rPr>
        <w:t xml:space="preserve">Sazba poplatku </w:t>
      </w:r>
      <w:r w:rsidR="004501F4">
        <w:rPr>
          <w:sz w:val="20"/>
          <w:szCs w:val="20"/>
        </w:rPr>
        <w:t xml:space="preserve">10,- Kč, </w:t>
      </w:r>
      <w:r w:rsidRPr="003575B7">
        <w:rPr>
          <w:sz w:val="20"/>
          <w:szCs w:val="20"/>
        </w:rPr>
        <w:t>je stanovena</w:t>
      </w:r>
      <w:r w:rsidR="00CF7DDF">
        <w:rPr>
          <w:sz w:val="20"/>
          <w:szCs w:val="20"/>
        </w:rPr>
        <w:t xml:space="preserve"> obecně závaznou vyhláškou č. 5/2011</w:t>
      </w:r>
      <w:r w:rsidRPr="003575B7">
        <w:rPr>
          <w:sz w:val="20"/>
          <w:szCs w:val="20"/>
        </w:rPr>
        <w:t xml:space="preserve"> Sb. hl. m. Prahy,</w:t>
      </w:r>
      <w:r w:rsidR="00BC6BFA">
        <w:rPr>
          <w:sz w:val="20"/>
          <w:szCs w:val="20"/>
        </w:rPr>
        <w:t xml:space="preserve"> ve znění pozdějších předpisů, </w:t>
      </w:r>
      <w:r w:rsidRPr="003575B7">
        <w:rPr>
          <w:sz w:val="20"/>
          <w:szCs w:val="20"/>
        </w:rPr>
        <w:t>za každý i započatý m² a každý i započatý den.</w:t>
      </w:r>
    </w:p>
    <w:p w14:paraId="6C8DD020" w14:textId="77777777" w:rsidR="00496B83" w:rsidRDefault="00496B83" w:rsidP="00496B83">
      <w:pPr>
        <w:numPr>
          <w:ilvl w:val="0"/>
          <w:numId w:val="1"/>
        </w:numPr>
        <w:jc w:val="both"/>
        <w:rPr>
          <w:sz w:val="20"/>
          <w:szCs w:val="20"/>
        </w:rPr>
      </w:pPr>
      <w:r w:rsidRPr="00496B83">
        <w:rPr>
          <w:sz w:val="20"/>
          <w:szCs w:val="20"/>
        </w:rPr>
        <w:t>Vyplněné ohlášení předkládejte správci poplatku ve lhůtách stanovených výše uvedenou obecně závaznou vyhláškou na adresu: Městská část Praha – Běc</w:t>
      </w:r>
      <w:r w:rsidR="006866DA">
        <w:rPr>
          <w:sz w:val="20"/>
          <w:szCs w:val="20"/>
        </w:rPr>
        <w:t>hovice, ÚMČ Praha – Běchovice, Českobrodská 3</w:t>
      </w:r>
      <w:r w:rsidRPr="00496B83">
        <w:rPr>
          <w:sz w:val="20"/>
          <w:szCs w:val="20"/>
        </w:rPr>
        <w:t>, 190 11 Praha 9 – Běchovice. Vyměřenou částku lze uhradit hotově v pokladně ÚMČ Praha – Běchovice, nebo na účet správce poplatku č. 2</w:t>
      </w:r>
      <w:r w:rsidR="006C01AE">
        <w:rPr>
          <w:sz w:val="20"/>
          <w:szCs w:val="20"/>
        </w:rPr>
        <w:t>112140621</w:t>
      </w:r>
      <w:r w:rsidRPr="00496B83">
        <w:rPr>
          <w:sz w:val="20"/>
          <w:szCs w:val="20"/>
        </w:rPr>
        <w:t>/</w:t>
      </w:r>
      <w:r w:rsidR="006C01AE">
        <w:rPr>
          <w:sz w:val="20"/>
          <w:szCs w:val="20"/>
        </w:rPr>
        <w:t>2700</w:t>
      </w:r>
      <w:r w:rsidRPr="00496B83">
        <w:rPr>
          <w:sz w:val="20"/>
          <w:szCs w:val="20"/>
        </w:rPr>
        <w:t xml:space="preserve"> vedeného u </w:t>
      </w:r>
      <w:r w:rsidR="006C01AE">
        <w:rPr>
          <w:sz w:val="20"/>
          <w:szCs w:val="20"/>
        </w:rPr>
        <w:t>UniCredit Bank</w:t>
      </w:r>
      <w:r w:rsidRPr="00496B83">
        <w:rPr>
          <w:sz w:val="20"/>
          <w:szCs w:val="20"/>
        </w:rPr>
        <w:t xml:space="preserve">. </w:t>
      </w:r>
    </w:p>
    <w:p w14:paraId="17764E6B" w14:textId="77777777" w:rsidR="009A70A9" w:rsidRPr="00496B83" w:rsidRDefault="009A70A9" w:rsidP="00496B83">
      <w:pPr>
        <w:numPr>
          <w:ilvl w:val="0"/>
          <w:numId w:val="1"/>
        </w:numPr>
        <w:jc w:val="both"/>
        <w:rPr>
          <w:sz w:val="20"/>
          <w:szCs w:val="20"/>
        </w:rPr>
      </w:pPr>
      <w:r w:rsidRPr="00496B83">
        <w:rPr>
          <w:sz w:val="20"/>
          <w:szCs w:val="20"/>
        </w:rPr>
        <w:t xml:space="preserve">Dbejte na přesné vyplnění formuláře, zejména doplnění variabilního symbolu přiděleného Vám </w:t>
      </w:r>
      <w:r w:rsidR="002C2705">
        <w:rPr>
          <w:sz w:val="20"/>
          <w:szCs w:val="20"/>
        </w:rPr>
        <w:t>Odborem</w:t>
      </w:r>
      <w:r w:rsidR="005140B6" w:rsidRPr="00496B83">
        <w:rPr>
          <w:sz w:val="20"/>
          <w:szCs w:val="20"/>
        </w:rPr>
        <w:t xml:space="preserve"> </w:t>
      </w:r>
      <w:r w:rsidR="00A331EE">
        <w:rPr>
          <w:sz w:val="20"/>
          <w:szCs w:val="20"/>
        </w:rPr>
        <w:t>ekonomiky a správy majetku</w:t>
      </w:r>
      <w:r w:rsidRPr="00496B83">
        <w:rPr>
          <w:sz w:val="20"/>
          <w:szCs w:val="20"/>
        </w:rPr>
        <w:t>, jímž se povoluje zvláštní užívání veřejného prostranství.</w:t>
      </w:r>
    </w:p>
    <w:sectPr w:rsidR="009A70A9" w:rsidRPr="00496B83" w:rsidSect="003575B7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D0A2B"/>
    <w:multiLevelType w:val="hybridMultilevel"/>
    <w:tmpl w:val="A6D008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4F30B1"/>
    <w:multiLevelType w:val="hybridMultilevel"/>
    <w:tmpl w:val="A6D008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4849640">
    <w:abstractNumId w:val="0"/>
  </w:num>
  <w:num w:numId="2" w16cid:durableId="1829325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A9"/>
    <w:rsid w:val="00015216"/>
    <w:rsid w:val="000411FB"/>
    <w:rsid w:val="000C07E2"/>
    <w:rsid w:val="000C3AB6"/>
    <w:rsid w:val="0011736D"/>
    <w:rsid w:val="0013153D"/>
    <w:rsid w:val="0015517F"/>
    <w:rsid w:val="0016653C"/>
    <w:rsid w:val="00171EED"/>
    <w:rsid w:val="001C79B0"/>
    <w:rsid w:val="0025455D"/>
    <w:rsid w:val="00256925"/>
    <w:rsid w:val="00275476"/>
    <w:rsid w:val="00283160"/>
    <w:rsid w:val="002C2705"/>
    <w:rsid w:val="002F4495"/>
    <w:rsid w:val="003540A0"/>
    <w:rsid w:val="0035700C"/>
    <w:rsid w:val="003575B7"/>
    <w:rsid w:val="003709F6"/>
    <w:rsid w:val="003837EF"/>
    <w:rsid w:val="004250FD"/>
    <w:rsid w:val="004501F4"/>
    <w:rsid w:val="00453440"/>
    <w:rsid w:val="00487083"/>
    <w:rsid w:val="00496B83"/>
    <w:rsid w:val="004E6271"/>
    <w:rsid w:val="005140B6"/>
    <w:rsid w:val="00530578"/>
    <w:rsid w:val="005379E9"/>
    <w:rsid w:val="00570DAA"/>
    <w:rsid w:val="005A4927"/>
    <w:rsid w:val="005C671D"/>
    <w:rsid w:val="005F68B9"/>
    <w:rsid w:val="00683134"/>
    <w:rsid w:val="006866DA"/>
    <w:rsid w:val="006A36B7"/>
    <w:rsid w:val="006C01AE"/>
    <w:rsid w:val="00701413"/>
    <w:rsid w:val="007043E8"/>
    <w:rsid w:val="00756185"/>
    <w:rsid w:val="007E7F2F"/>
    <w:rsid w:val="00802D16"/>
    <w:rsid w:val="00836036"/>
    <w:rsid w:val="0085180E"/>
    <w:rsid w:val="00867391"/>
    <w:rsid w:val="009A70A9"/>
    <w:rsid w:val="009B2F9A"/>
    <w:rsid w:val="00A331EE"/>
    <w:rsid w:val="00A9415F"/>
    <w:rsid w:val="00B174C5"/>
    <w:rsid w:val="00B24E3F"/>
    <w:rsid w:val="00B31094"/>
    <w:rsid w:val="00B54F84"/>
    <w:rsid w:val="00BA6C24"/>
    <w:rsid w:val="00BC6BFA"/>
    <w:rsid w:val="00C91B9B"/>
    <w:rsid w:val="00CC79E7"/>
    <w:rsid w:val="00CF7DDF"/>
    <w:rsid w:val="00D27D69"/>
    <w:rsid w:val="00D4406F"/>
    <w:rsid w:val="00D65A85"/>
    <w:rsid w:val="00E13272"/>
    <w:rsid w:val="00E811CA"/>
    <w:rsid w:val="00E84C5D"/>
    <w:rsid w:val="00EF2772"/>
    <w:rsid w:val="00F0456B"/>
    <w:rsid w:val="00F41671"/>
    <w:rsid w:val="00F81898"/>
    <w:rsid w:val="00F92990"/>
    <w:rsid w:val="00FE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E005"/>
  <w15:docId w15:val="{DAAB21F4-B4CA-4143-974C-E4806BAD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70A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A70A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C6B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6B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Jíšová Markéta</dc:creator>
  <cp:lastModifiedBy>Michalská Lenka (MČ)</cp:lastModifiedBy>
  <cp:revision>3</cp:revision>
  <cp:lastPrinted>2017-05-18T08:53:00Z</cp:lastPrinted>
  <dcterms:created xsi:type="dcterms:W3CDTF">2024-11-06T12:29:00Z</dcterms:created>
  <dcterms:modified xsi:type="dcterms:W3CDTF">2024-11-06T12:29:00Z</dcterms:modified>
</cp:coreProperties>
</file>